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9D" w:rsidRPr="00194E9D" w:rsidRDefault="00194E9D" w:rsidP="00194E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94E9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иципальное казенное дошкольное образовательное учреждение «Детский сад №20 «Огонек»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брам-Тюбе</w:t>
      </w:r>
      <w:proofErr w:type="spellEnd"/>
    </w:p>
    <w:p w:rsidR="00194E9D" w:rsidRDefault="00194E9D" w:rsidP="00194E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</w:pPr>
    </w:p>
    <w:p w:rsidR="00194E9D" w:rsidRDefault="002707FC" w:rsidP="00194E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</w:pPr>
      <w:r w:rsidRPr="00194E9D"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  <w:t>Сценари</w:t>
      </w:r>
      <w:r w:rsidR="00194E9D"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  <w:t>й</w:t>
      </w:r>
      <w:r w:rsidRPr="00194E9D"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  <w:t xml:space="preserve"> развлечения</w:t>
      </w:r>
      <w:r w:rsidR="00895C85" w:rsidRPr="00194E9D"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  <w:t xml:space="preserve"> </w:t>
      </w:r>
    </w:p>
    <w:p w:rsidR="002707FC" w:rsidRDefault="00895C85" w:rsidP="00194E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</w:pPr>
      <w:r w:rsidRPr="00194E9D"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  <w:t>ко Дню знаний</w:t>
      </w:r>
    </w:p>
    <w:p w:rsidR="00194E9D" w:rsidRPr="00194E9D" w:rsidRDefault="00194E9D" w:rsidP="00194E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  <w:t>«Здравствуй, садик! Это Я!»</w:t>
      </w:r>
    </w:p>
    <w:p w:rsidR="00194E9D" w:rsidRPr="00194E9D" w:rsidRDefault="00194E9D" w:rsidP="00194E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ru-RU"/>
        </w:rPr>
      </w:pPr>
    </w:p>
    <w:p w:rsidR="00194E9D" w:rsidRDefault="00194E9D" w:rsidP="00194E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194E9D" w:rsidRDefault="00194E9D" w:rsidP="00194E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194E9D" w:rsidRDefault="00194E9D" w:rsidP="00194E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194E9D" w:rsidRDefault="00194E9D" w:rsidP="00194E9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194E9D" w:rsidRDefault="00194E9D" w:rsidP="00194E9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Подготовила и провела:</w:t>
      </w:r>
    </w:p>
    <w:p w:rsidR="00194E9D" w:rsidRDefault="00194E9D" w:rsidP="00194E9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Эльгайтарова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С.О.</w:t>
      </w:r>
    </w:p>
    <w:p w:rsidR="00194E9D" w:rsidRDefault="00194E9D" w:rsidP="00194E9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194E9D" w:rsidRDefault="00194E9D" w:rsidP="00194E9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194E9D" w:rsidRPr="00895C85" w:rsidRDefault="00194E9D" w:rsidP="00194E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2023 год</w:t>
      </w:r>
    </w:p>
    <w:p w:rsidR="002707FC" w:rsidRPr="00F34D4D" w:rsidRDefault="002707FC" w:rsidP="00270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у детей хорошего настроения, доброжелательной атмосферы, положительного отношения к школе.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воспитывать эмоциональную отзывчивость, </w:t>
      </w:r>
      <w:proofErr w:type="gramStart"/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устанавливать взаимопонимание</w:t>
      </w:r>
      <w:proofErr w:type="gramEnd"/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взаимоуважение между педагогами, детьми во время организации мероприятия.</w:t>
      </w:r>
    </w:p>
    <w:p w:rsidR="002707FC" w:rsidRPr="00F34D4D" w:rsidRDefault="002707FC" w:rsidP="00270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7FC" w:rsidRPr="00F34D4D" w:rsidRDefault="002707FC" w:rsidP="002707F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F34D4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развлечения</w:t>
      </w:r>
    </w:p>
    <w:p w:rsidR="00357079" w:rsidRPr="00357079" w:rsidRDefault="002707FC" w:rsidP="00357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Встречаем детей на улице.</w:t>
      </w:r>
      <w:r w:rsidR="00F46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Звучит песня «Что такое детский сад?»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взрослые! Здравствуйте, дети!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мы рады сегодняшней встречи!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наш праздник скорей начинать,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улыбкой и радостью петь и играть!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(Ребята давайте друг друга поприветствуем аплодисментами)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лето закончилось, вы в садик спешите,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за праздник сегодня, скажите? (1 Сентября, День знаний.)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всех с праздником! 1 сентября – школы открывают двери для всех учеников. Все девочки и мальчики начинают учиться, чтобы узнать много нового и интересного. И наш детский сад встречает ребят. Здесь вас ждут новые знания, открытия и ваши друзья!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предлагаю всем ребятам поздороваться с нашим детским садом и громко, дружно сказать: «Здравствуй, садик! Это я!» и весело помахать руками. Я буду начинать говорить стих, а вы заканчивать словами «Здравствуй, садик! Это я!»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рано мы сегодня,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Нарядились мы не зря.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скажем саду:</w:t>
      </w:r>
      <w:r w:rsidR="0044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«Здравствуй, садик, - это я!»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Ласковый сентябрь сегодня,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листке календаря.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и улыбнулись:</w:t>
      </w:r>
      <w:r w:rsidR="0044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«Здравствуй, садик, - это я!»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нас: смешных и разных,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- дружная семья.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Раздается отовсюду</w:t>
      </w:r>
      <w:r w:rsidR="00441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    </w:t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«Здравствуй, садик, - это я!»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</w:t>
      </w:r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с вами поиграем в </w:t>
      </w:r>
      <w:r w:rsidR="00357079" w:rsidRPr="00DD7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“А в школе…”.</w:t>
      </w:r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вам говорить, что делают ребят</w:t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садике, а вы отвечать, что делают ученики в школе.</w:t>
      </w:r>
    </w:p>
    <w:p w:rsidR="00B66EC4" w:rsidRDefault="00357079" w:rsidP="0035707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отвечают на вопросы:</w:t>
      </w:r>
    </w:p>
    <w:p w:rsidR="0049755F" w:rsidRDefault="00357079" w:rsidP="0035707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детском саду — воспитательница, а в школе кто?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 детском саду вас называют детьми, а в школе?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 детском саду — столы, а в школе?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 детском саду — группы, а в школе?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 детском саду — занятия, а в школе</w:t>
      </w:r>
      <w:r w:rsidR="00B6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57079" w:rsidRDefault="00357079" w:rsidP="0035707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детском саду главная — заведующая, а в школе?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 детском саду вы играете, а в школе, что вы будете делать?</w:t>
      </w:r>
      <w:proofErr w:type="gramStart"/>
      <w:r w:rsidR="002707FC"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8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А кто это к нам идет?</w:t>
      </w:r>
    </w:p>
    <w:p w:rsidR="007E4951" w:rsidRDefault="002707FC" w:rsidP="00FB724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E49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</w:t>
      </w:r>
      <w:r w:rsidR="00194E9D" w:rsidRPr="007E49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«Выход Незнайки»</w:t>
      </w:r>
      <w:r w:rsidR="00731A60" w:rsidRPr="007E49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57079" w:rsidRDefault="002707FC" w:rsidP="00FB724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Выход</w:t>
      </w:r>
      <w:r w:rsidR="00731A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 Незнайка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спине ранец, в котором лежит книжка со сказками)</w:t>
      </w:r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41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</w:t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(тяжело вздыхает): </w:t>
      </w:r>
      <w:proofErr w:type="gramStart"/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="0073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73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росил </w:t>
      </w:r>
      <w:proofErr w:type="spellStart"/>
      <w:r w:rsidR="0073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Знайку</w:t>
      </w:r>
      <w:proofErr w:type="spellEnd"/>
      <w:r w:rsidR="0073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почитать сказку, а он мне: «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уже больш</w:t>
      </w:r>
      <w:r w:rsidR="0073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читай сам! (достает книжку со сказками из ранца).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</w:t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Дел у него много, а ребёнку сказки почитать</w:t>
      </w:r>
      <w:r w:rsidR="00441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Опять всё сам</w:t>
      </w:r>
      <w:r w:rsidR="00441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(Снимает ранец, отдает ведущему, начинает читать книжку со сказками, быстро переворачивая страницы.)</w:t>
      </w:r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D7C9F" w:rsidRPr="00DD7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DD7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Жили-были старик со </w:t>
      </w:r>
      <w:proofErr w:type="gramStart"/>
      <w:r w:rsidRPr="00DD7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старухой</w:t>
      </w:r>
      <w:proofErr w:type="gramEnd"/>
      <w:r w:rsidRPr="00DD7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была у них курочка Ряба. Прыгнула она с окошка, и покатилась по тропинке в лес. А навстречу ей Лисичка-Сестричка со скалочкой, говорит: «Пусти меня переночевать!». Мышка бежала, хвостиком махнула, скалочка упала, и разбилась. Тут и скалочке конец, а кто слушал, молодец!</w:t>
      </w:r>
      <w:r w:rsidR="00DD7C9F" w:rsidRPr="00DD7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(закрывает книгу).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Здравствуй, </w:t>
      </w:r>
      <w:r w:rsidR="00441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Незнайк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а куда это ты собрал</w:t>
      </w:r>
      <w:r w:rsidR="00441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Да ещё и с ранцем в руках!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</w:t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95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куда? В школу! Вон слышите, как в школе весело, музыка играет! Буду учиться, умн</w:t>
      </w:r>
      <w:r w:rsidR="00441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</w:t>
      </w:r>
      <w:r w:rsidR="00441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</w:t>
      </w:r>
      <w:proofErr w:type="gramEnd"/>
      <w:r w:rsidR="00441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 просить никого почитать, сам буду читать!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конечно здорово, учиться! Но, по моему, тебе ещё рановато в школу! Мы слышали, как ты читал книжку со сказками, всё-всё перепутал! Для начала нужно ходить в детский сад! Наши ребята многому здесь учатся, и они все сказки знают! Хочешь в этом убедиться?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слушай! Ребята, а вы отгадайте героев сказ</w:t>
      </w:r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</w:t>
      </w: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Кто помогал </w:t>
      </w:r>
      <w:proofErr w:type="gramStart"/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Дедке</w:t>
      </w:r>
      <w:proofErr w:type="gramEnd"/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вытащить из грядки репку?</w:t>
      </w:r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Как звали трех поросят?</w:t>
      </w:r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У кого на спине был моторчик?</w:t>
      </w:r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Какую книгу нес Буратино?</w:t>
      </w:r>
      <w:r w:rsidR="0035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Кто жил в теремке?</w:t>
      </w:r>
    </w:p>
    <w:p w:rsidR="00FB7249" w:rsidRPr="00FB7249" w:rsidRDefault="002707FC" w:rsidP="00FB7249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сказке лисонька плутовка</w:t>
      </w:r>
      <w:proofErr w:type="gramStart"/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бманула зайку ловко,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избушки выгнав прочь.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Плакал зайка день и ночь.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беде ему помог</w:t>
      </w:r>
    </w:p>
    <w:p w:rsidR="00357079" w:rsidRPr="00FB7249" w:rsidRDefault="002707FC" w:rsidP="00FB7249">
      <w:pPr>
        <w:pStyle w:val="a5"/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Один смелый петушок.</w:t>
      </w:r>
      <w:r w:rsidR="00441F19"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Зайкина</w:t>
      </w:r>
      <w:proofErr w:type="spellEnd"/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избушка)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7079"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Маша по лесу гуляла,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Заблудилась, потерялась,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мишке в домик забрела,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</w:t>
      </w:r>
      <w:proofErr w:type="spellStart"/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Мишенькой</w:t>
      </w:r>
      <w:proofErr w:type="spellEnd"/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жила.</w:t>
      </w:r>
      <w:r w:rsidR="00441F19"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(Маша и медведь)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1A60" w:rsidRPr="00FB7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</w:t>
      </w:r>
      <w:r w:rsidRPr="00FB7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Надо же отгадали! И откуда это вы такие умные?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детского сада</w:t>
      </w:r>
      <w:r w:rsidR="00260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«Огонек</w:t>
      </w:r>
      <w:r w:rsidR="00731A60"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 после лета повзрослели, окрепли, и через год пойдут в школу. А вот посмотри, средняя</w:t>
      </w:r>
      <w:r w:rsidR="00260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млад</w:t>
      </w:r>
      <w:r w:rsidR="00731A60"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шая 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</w:t>
      </w:r>
      <w:r w:rsidR="007B1B69"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 ещё предстоит многому научиться</w:t>
      </w:r>
      <w:r w:rsidR="00260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дружить, рисовать, лепить, петь и танцевать!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F19" w:rsidRPr="00FB7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</w:t>
      </w:r>
      <w:r w:rsidRPr="00FB7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Танцевать! Это я люблю!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7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</w:t>
      </w:r>
      <w:r w:rsidR="00285DBA"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тогда</w:t>
      </w:r>
      <w:r w:rsidR="00441F19"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потанцуй с нашими ребятами</w:t>
      </w:r>
      <w:r w:rsidR="00731A60" w:rsidRPr="00FB72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31BB4" w:rsidRDefault="002707FC" w:rsidP="0035707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5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</w:t>
      </w:r>
      <w:r w:rsidR="00F46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5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FE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Ай</w:t>
      </w:r>
      <w:r w:rsidR="007E4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,</w:t>
      </w:r>
      <w:r w:rsidR="00FE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будет круто</w:t>
      </w:r>
      <w:r w:rsidRPr="00357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357079" w:rsidRPr="007E4951" w:rsidRDefault="002707FC" w:rsidP="0035707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ещё в нашем саду ребята любят играть</w:t>
      </w:r>
      <w:r w:rsidR="0073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Незнайка 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начинай игру!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Незнайка: 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удовольствием!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«Трудолюбивый муравей»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делятся на 2 команды.</w:t>
      </w:r>
      <w:proofErr w:type="gramEnd"/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Первый участник бежит с </w:t>
      </w:r>
      <w:proofErr w:type="spellStart"/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гимнастич</w:t>
      </w:r>
      <w:proofErr w:type="spellEnd"/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палкой, обегает ориентир, возвращается назад, за палку цепляется следующий участник команды. </w:t>
      </w:r>
      <w:proofErr w:type="gramStart"/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Далее они уже вдвоём оббегают ориентир и так все участники команды.)</w:t>
      </w:r>
      <w:proofErr w:type="gramEnd"/>
    </w:p>
    <w:p w:rsidR="00661991" w:rsidRPr="0049755F" w:rsidRDefault="00357079" w:rsidP="0026023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Незнайка хвалит ребят.</w:t>
      </w:r>
      <w:r w:rsidR="002707FC"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0233" w:rsidRPr="00260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26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Незнайка, наши дети очень любят книги и </w:t>
      </w:r>
      <w:proofErr w:type="gramStart"/>
      <w:r w:rsidR="0026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</w:t>
      </w:r>
      <w:proofErr w:type="gramEnd"/>
      <w:r w:rsidR="0026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ними нужно обращаться.</w:t>
      </w:r>
    </w:p>
    <w:p w:rsidR="00661991" w:rsidRDefault="00661991" w:rsidP="0066199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рвать, не мять.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Бережно, аккуратно.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Осторожно переворачивать страницы.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рисовать в книгах.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Вовремя «лечить» – заклеивать.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Вытирать пыль.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Убирать на полку.</w:t>
      </w:r>
    </w:p>
    <w:p w:rsidR="00260233" w:rsidRDefault="00260233" w:rsidP="0066199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еще они выучили стихи</w:t>
      </w:r>
    </w:p>
    <w:p w:rsidR="00895C85" w:rsidRDefault="00260233" w:rsidP="0066199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проверю, хорошо ли вы их знаете.</w:t>
      </w:r>
    </w:p>
    <w:p w:rsidR="00260233" w:rsidRPr="007E4951" w:rsidRDefault="00260233" w:rsidP="00FE4E4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читают стихи)</w:t>
      </w:r>
      <w:r w:rsidRPr="007E4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пролетело лето,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осень на дворе.</w:t>
      </w:r>
    </w:p>
    <w:p w:rsidR="00260233" w:rsidRPr="00260233" w:rsidRDefault="007E4951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сад,</w:t>
      </w:r>
      <w:r w:rsidR="00FE4E43" w:rsidRPr="00FE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с букетом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приходим в сентябре.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еще мы дошколята.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рано нам ходить.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 ребята,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тоже нас учить.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рисуем, вырезаем,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Лепим,</w:t>
      </w:r>
      <w:r w:rsidR="00FE4E43" w:rsidRPr="00FE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все цвета.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школе мы мечтаем.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малышей мечта.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Подрасти бы поскорее,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осенний первый </w:t>
      </w:r>
      <w:r w:rsidRPr="00FE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</w:t>
      </w: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мы учениками.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нам откроет дверь.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в детский садик,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 утрам ходить.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тоже заниматься,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и </w:t>
      </w:r>
      <w:r w:rsidRPr="00FE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учить</w:t>
      </w: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мы на первоклашек,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желаем от души,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прилежными в учебе.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уже не малыши!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улице ребята,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 букетами идут.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звонки по всей округе,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уроки их зовут.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мы всех поздравляем.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светлый сентября</w:t>
      </w: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знаний</w:t>
      </w: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E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детства</w:t>
      </w: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Пропустить никак нельзя.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в саду веселье.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учебный год.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всех, с днем </w:t>
      </w:r>
      <w:r w:rsidRPr="00FE4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знаний</w:t>
      </w: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233" w:rsidRPr="00260233" w:rsidRDefault="00260233" w:rsidP="00FE4E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нас ждет.</w:t>
      </w:r>
    </w:p>
    <w:p w:rsidR="00260233" w:rsidRDefault="00260233" w:rsidP="00FE4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249" w:rsidRDefault="00285DBA" w:rsidP="00285DB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Ведущая:</w:t>
      </w:r>
      <w:r w:rsidR="00895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танцевать,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здесь нам не скучать.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Приглашаю вас, друзья,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веселый танец я!</w:t>
      </w:r>
    </w:p>
    <w:p w:rsidR="00FE4E43" w:rsidRDefault="00FE4E43" w:rsidP="00DD7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DD7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предлагает ответить на вопросы словами «Это я, это я, это все мои друзья» или промолчать.</w:t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Кто пришел к нам в детский сад и с друзьями встрече рад?</w:t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Кто проснулся утром рано и умылся сам под краном?</w:t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Кто откроет скоро краски, книжки новые и сказки?</w:t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Кто игрушками играл и на место их убрал?</w:t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Кто успел сломать тут стул, в лужу девочку толкнул?</w:t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Кто мечтает подрасти, в школу поскорей пойти?</w:t>
      </w:r>
    </w:p>
    <w:p w:rsidR="00131BB4" w:rsidRDefault="00FE4E43" w:rsidP="00DD7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</w:t>
      </w:r>
      <w:proofErr w:type="gramStart"/>
      <w:r w:rsidRPr="00FE4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й-</w:t>
      </w:r>
      <w:proofErr w:type="gramEnd"/>
      <w:r w:rsidR="00DD7C9F" w:rsidRPr="00FE4E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DD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Все правильно ответили!</w:t>
      </w:r>
    </w:p>
    <w:p w:rsidR="00DD7C9F" w:rsidRDefault="00DD7C9F" w:rsidP="00DD7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D7C9F" w:rsidRDefault="00131BB4" w:rsidP="00DD7C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31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</w:t>
      </w:r>
      <w:r w:rsidR="00DF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Детская дружба»</w:t>
      </w:r>
    </w:p>
    <w:p w:rsidR="00131BB4" w:rsidRPr="00131BB4" w:rsidRDefault="00131BB4" w:rsidP="00DD7C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7C9F" w:rsidRDefault="00DD7C9F" w:rsidP="00DD7C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Славно мы повеселились,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Ещё крепче подружились.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Поплясали, поиграли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вокруг друзьями стали.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желаю вам в день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Исполнения желаний!</w:t>
      </w:r>
    </w:p>
    <w:p w:rsidR="00DD7C9F" w:rsidRPr="007E4951" w:rsidRDefault="00DD7C9F" w:rsidP="00DD7C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 </w:t>
      </w:r>
      <w:r w:rsidR="00FE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 учебным годом!  </w:t>
      </w:r>
      <w:r w:rsidR="00FE4E43"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(Ведущий</w:t>
      </w:r>
      <w:r w:rsidRPr="007E4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угощает детей сладостями)</w:t>
      </w:r>
    </w:p>
    <w:p w:rsidR="002175FD" w:rsidRDefault="00731A60" w:rsidP="00270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Незнайка</w:t>
      </w:r>
      <w:r w:rsidR="002707FC"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707FC"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понял, как здорово ходить в детский сад, здесь много новых друзей, веселые игры и увлекательные занятия. Спасибо вам, ребята! А школа пока подождет!</w:t>
      </w:r>
      <w:r w:rsidR="002707FC"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07FC" w:rsidRPr="00131BB4" w:rsidRDefault="002707FC" w:rsidP="00270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F34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друзья, давайте улыбнемся.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Понятно всем, что лето не вернуть.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сейчас по группам разойдемся,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начать серьезный, долгий путь.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Закончен праздник, будни наступают,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очень много сделать предстоит.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сейчас? Конечно, каждый знает: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 звонок дошкольный прозвенит.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(Ведущий звонит в звонок)</w:t>
      </w:r>
      <w:r w:rsidRPr="00F3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E4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Звучит песня «Учиться надо весело»</w:t>
      </w:r>
    </w:p>
    <w:p w:rsidR="002707FC" w:rsidRPr="00F34D4D" w:rsidRDefault="002707FC">
      <w:pPr>
        <w:rPr>
          <w:rFonts w:ascii="Times New Roman" w:hAnsi="Times New Roman" w:cs="Times New Roman"/>
          <w:sz w:val="28"/>
          <w:szCs w:val="28"/>
        </w:rPr>
      </w:pPr>
    </w:p>
    <w:sectPr w:rsidR="002707FC" w:rsidRPr="00F34D4D" w:rsidSect="007E495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16B8"/>
    <w:multiLevelType w:val="hybridMultilevel"/>
    <w:tmpl w:val="E90A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C30C3"/>
    <w:multiLevelType w:val="multilevel"/>
    <w:tmpl w:val="DC78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7FC"/>
    <w:rsid w:val="00051681"/>
    <w:rsid w:val="00131BB4"/>
    <w:rsid w:val="00135698"/>
    <w:rsid w:val="00194E9D"/>
    <w:rsid w:val="002175FD"/>
    <w:rsid w:val="00260233"/>
    <w:rsid w:val="002707FC"/>
    <w:rsid w:val="00285DBA"/>
    <w:rsid w:val="00357079"/>
    <w:rsid w:val="003C55E0"/>
    <w:rsid w:val="00441F19"/>
    <w:rsid w:val="00484F0F"/>
    <w:rsid w:val="0049755F"/>
    <w:rsid w:val="00661991"/>
    <w:rsid w:val="0071110C"/>
    <w:rsid w:val="00731A60"/>
    <w:rsid w:val="007546D2"/>
    <w:rsid w:val="007B1B69"/>
    <w:rsid w:val="007E4951"/>
    <w:rsid w:val="0087165B"/>
    <w:rsid w:val="00895C85"/>
    <w:rsid w:val="00B66EC4"/>
    <w:rsid w:val="00D6062F"/>
    <w:rsid w:val="00DD7C9F"/>
    <w:rsid w:val="00DF726E"/>
    <w:rsid w:val="00F34D4D"/>
    <w:rsid w:val="00F460A5"/>
    <w:rsid w:val="00FB7249"/>
    <w:rsid w:val="00F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98"/>
  </w:style>
  <w:style w:type="paragraph" w:styleId="2">
    <w:name w:val="heading 2"/>
    <w:basedOn w:val="a"/>
    <w:link w:val="20"/>
    <w:uiPriority w:val="9"/>
    <w:qFormat/>
    <w:rsid w:val="00260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72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0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6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60233"/>
    <w:rPr>
      <w:color w:val="0000FF"/>
      <w:u w:val="single"/>
    </w:rPr>
  </w:style>
  <w:style w:type="character" w:styleId="a8">
    <w:name w:val="Strong"/>
    <w:basedOn w:val="a0"/>
    <w:uiPriority w:val="22"/>
    <w:qFormat/>
    <w:rsid w:val="00260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F112C-1A3A-4F11-BBBF-C776BEBD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Сеперхан</cp:lastModifiedBy>
  <cp:revision>6</cp:revision>
  <cp:lastPrinted>2023-08-31T17:04:00Z</cp:lastPrinted>
  <dcterms:created xsi:type="dcterms:W3CDTF">2023-08-27T18:59:00Z</dcterms:created>
  <dcterms:modified xsi:type="dcterms:W3CDTF">2023-08-31T17:04:00Z</dcterms:modified>
</cp:coreProperties>
</file>